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6A" w:rsidRPr="0018346A" w:rsidRDefault="0018346A" w:rsidP="0018346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8346A">
        <w:rPr>
          <w:rFonts w:ascii="Times New Roman" w:eastAsia="Calibri" w:hAnsi="Times New Roman" w:cs="Times New Roman"/>
          <w:sz w:val="20"/>
          <w:szCs w:val="20"/>
        </w:rPr>
        <w:t>Приложение № 8</w:t>
      </w:r>
    </w:p>
    <w:p w:rsidR="0018346A" w:rsidRPr="0018346A" w:rsidRDefault="0018346A" w:rsidP="0018346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8346A">
        <w:rPr>
          <w:rFonts w:ascii="Times New Roman" w:eastAsia="Calibri" w:hAnsi="Times New Roman" w:cs="Times New Roman"/>
          <w:sz w:val="20"/>
          <w:szCs w:val="20"/>
        </w:rPr>
        <w:t>к Концессионному соглашению</w:t>
      </w:r>
    </w:p>
    <w:p w:rsidR="0018346A" w:rsidRPr="0018346A" w:rsidRDefault="0018346A" w:rsidP="0018346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  <w:r w:rsidRPr="0018346A">
        <w:rPr>
          <w:rFonts w:ascii="Times New Roman" w:eastAsia="Calibri" w:hAnsi="Times New Roman" w:cs="Times New Roman"/>
          <w:sz w:val="20"/>
          <w:szCs w:val="20"/>
        </w:rPr>
        <w:t>от __________ г. № __________</w:t>
      </w:r>
    </w:p>
    <w:p w:rsidR="0018346A" w:rsidRPr="0018346A" w:rsidRDefault="0018346A" w:rsidP="0018346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8346A" w:rsidRPr="0018346A" w:rsidRDefault="00E36AAB" w:rsidP="001834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Плановые технико-экономические показатели линейных объектов</w:t>
      </w:r>
    </w:p>
    <w:p w:rsidR="0018346A" w:rsidRPr="0018346A" w:rsidRDefault="0018346A" w:rsidP="0018346A">
      <w:pPr>
        <w:spacing w:after="0" w:line="240" w:lineRule="auto"/>
        <w:ind w:firstLine="539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6379"/>
        <w:gridCol w:w="4536"/>
      </w:tblGrid>
      <w:tr w:rsidR="0018346A" w:rsidRPr="0018346A" w:rsidTr="00E36AAB">
        <w:tc>
          <w:tcPr>
            <w:tcW w:w="851" w:type="dxa"/>
          </w:tcPr>
          <w:p w:rsidR="0018346A" w:rsidRPr="0018346A" w:rsidRDefault="0018346A" w:rsidP="008F293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18346A" w:rsidRPr="0018346A" w:rsidRDefault="0018346A" w:rsidP="008F293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Год действия концессионного соглашения</w:t>
            </w:r>
          </w:p>
        </w:tc>
        <w:tc>
          <w:tcPr>
            <w:tcW w:w="6379" w:type="dxa"/>
          </w:tcPr>
          <w:p w:rsidR="0018346A" w:rsidRPr="0018346A" w:rsidRDefault="0018346A" w:rsidP="008F293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Потери тепловой энергии через изоляционные конструкции теплопроводов, в % от отпуска тепловой энергии с коллекторов источников тепловой энергии</w:t>
            </w:r>
          </w:p>
        </w:tc>
        <w:tc>
          <w:tcPr>
            <w:tcW w:w="4536" w:type="dxa"/>
          </w:tcPr>
          <w:p w:rsidR="0018346A" w:rsidRPr="0018346A" w:rsidRDefault="0018346A" w:rsidP="008F293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Потери тепловой энергии с утечкой теплоносителя, в % от отпуска тепловой энергии с коллекторов источников тепловой энергии</w:t>
            </w:r>
          </w:p>
        </w:tc>
      </w:tr>
      <w:tr w:rsidR="0018346A" w:rsidRPr="0018346A" w:rsidTr="00E36AAB">
        <w:tc>
          <w:tcPr>
            <w:tcW w:w="14034" w:type="dxa"/>
            <w:gridSpan w:val="4"/>
          </w:tcPr>
          <w:p w:rsidR="0018346A" w:rsidRPr="0018346A" w:rsidRDefault="0018346A" w:rsidP="00E36AA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 xml:space="preserve">Тепловые сети </w:t>
            </w:r>
            <w:r w:rsidR="00E36AAB">
              <w:rPr>
                <w:rFonts w:ascii="Times New Roman" w:hAnsi="Times New Roman" w:cs="Times New Roman"/>
                <w:sz w:val="20"/>
                <w:szCs w:val="20"/>
              </w:rPr>
              <w:t>Краснозер</w:t>
            </w:r>
            <w:r w:rsidR="004228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кого района Новосибирской области</w:t>
            </w:r>
          </w:p>
        </w:tc>
      </w:tr>
      <w:tr w:rsidR="0073538F" w:rsidRPr="0018346A" w:rsidTr="00E36AAB">
        <w:tc>
          <w:tcPr>
            <w:tcW w:w="851" w:type="dxa"/>
            <w:vMerge w:val="restart"/>
          </w:tcPr>
          <w:p w:rsidR="0073538F" w:rsidRPr="0018346A" w:rsidRDefault="0073538F" w:rsidP="008F293B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3538F" w:rsidRPr="0018346A" w:rsidRDefault="0073538F" w:rsidP="00EA20A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6379" w:type="dxa"/>
          </w:tcPr>
          <w:p w:rsidR="0073538F" w:rsidRPr="0018346A" w:rsidRDefault="009F1B30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73538F"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7A5E1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3538F" w:rsidRPr="0018346A" w:rsidRDefault="00422803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7A5E16">
              <w:rPr>
                <w:rFonts w:ascii="Times New Roman" w:hAnsi="Times New Roman" w:cs="Times New Roman"/>
                <w:sz w:val="20"/>
                <w:szCs w:val="20"/>
              </w:rPr>
              <w:t xml:space="preserve">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Default="007A5E16" w:rsidP="00064D3E">
            <w:pPr>
              <w:ind w:firstLine="0"/>
              <w:jc w:val="both"/>
            </w:pPr>
            <w:r w:rsidRPr="00877A9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Default="007A5E16" w:rsidP="00064D3E">
            <w:pPr>
              <w:ind w:firstLine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Default="007A5E16" w:rsidP="00064D3E">
            <w:pPr>
              <w:ind w:firstLine="0"/>
              <w:jc w:val="both"/>
            </w:pPr>
            <w:r w:rsidRPr="00877A9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Default="007A5E16" w:rsidP="00064D3E">
            <w:pPr>
              <w:ind w:firstLine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2031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2032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2033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2034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2036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  <w:tr w:rsidR="007A5E16" w:rsidRPr="0018346A" w:rsidTr="00E36AAB">
        <w:tc>
          <w:tcPr>
            <w:tcW w:w="851" w:type="dxa"/>
            <w:vMerge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A5E16" w:rsidRPr="0018346A" w:rsidRDefault="007A5E16" w:rsidP="00064D3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2037</w:t>
            </w:r>
          </w:p>
        </w:tc>
        <w:tc>
          <w:tcPr>
            <w:tcW w:w="6379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18346A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6" w:type="dxa"/>
          </w:tcPr>
          <w:p w:rsidR="007A5E16" w:rsidRPr="0018346A" w:rsidRDefault="007A5E16" w:rsidP="00B06F1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17,60</w:t>
            </w:r>
          </w:p>
        </w:tc>
      </w:tr>
    </w:tbl>
    <w:p w:rsidR="0018346A" w:rsidRPr="007F1131" w:rsidRDefault="0018346A" w:rsidP="0018346A">
      <w:pPr>
        <w:spacing w:after="0" w:line="240" w:lineRule="auto"/>
        <w:ind w:firstLine="539"/>
        <w:rPr>
          <w:rFonts w:ascii="Times New Roman" w:eastAsia="Calibri" w:hAnsi="Times New Roman" w:cs="Times New Roman"/>
        </w:rPr>
      </w:pPr>
    </w:p>
    <w:tbl>
      <w:tblPr>
        <w:tblW w:w="1672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74"/>
        <w:gridCol w:w="8254"/>
      </w:tblGrid>
      <w:tr w:rsidR="0018346A" w:rsidRPr="0018346A" w:rsidTr="008F293B">
        <w:tc>
          <w:tcPr>
            <w:tcW w:w="8474" w:type="dxa"/>
          </w:tcPr>
          <w:p w:rsidR="003534FD" w:rsidRDefault="0018346A" w:rsidP="003534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834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Концедент</w:t>
            </w:r>
            <w:proofErr w:type="spellEnd"/>
          </w:p>
          <w:p w:rsidR="003534FD" w:rsidRPr="003534FD" w:rsidRDefault="003534FD" w:rsidP="003534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2EEB">
              <w:rPr>
                <w:rFonts w:ascii="Times New Roman" w:eastAsia="Times New Roman" w:hAnsi="Times New Roman"/>
                <w:sz w:val="20"/>
                <w:szCs w:val="20"/>
              </w:rPr>
              <w:t>Краснозерский район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3534FD" w:rsidRPr="00842EEB" w:rsidRDefault="003534FD" w:rsidP="00353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2EEB">
              <w:rPr>
                <w:rFonts w:ascii="Times New Roman" w:eastAsia="Times New Roman" w:hAnsi="Times New Roman"/>
                <w:sz w:val="20"/>
                <w:szCs w:val="20"/>
              </w:rPr>
              <w:t>Новосибирской области</w:t>
            </w:r>
          </w:p>
          <w:p w:rsidR="00CE7686" w:rsidRPr="00CA424E" w:rsidRDefault="003534FD" w:rsidP="00E36A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                          </w:t>
            </w:r>
          </w:p>
          <w:p w:rsidR="00CE7686" w:rsidRDefault="00CE7686" w:rsidP="00CE7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2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Глава </w:t>
            </w:r>
            <w:r w:rsidR="003534FD" w:rsidRPr="00B21586">
              <w:rPr>
                <w:rFonts w:ascii="Times New Roman" w:eastAsia="Times New Roman" w:hAnsi="Times New Roman"/>
                <w:sz w:val="18"/>
                <w:szCs w:val="18"/>
              </w:rPr>
              <w:t>Краснозерского</w:t>
            </w:r>
            <w:r w:rsidRPr="00CA42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3534FD" w:rsidRPr="00842EEB" w:rsidRDefault="003534FD" w:rsidP="003534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2EE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Новосибирской области</w:t>
            </w:r>
          </w:p>
          <w:p w:rsidR="003534FD" w:rsidRPr="00CA424E" w:rsidRDefault="003534FD" w:rsidP="00CE7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7686" w:rsidRPr="00CA424E" w:rsidRDefault="00CE7686" w:rsidP="00CE7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7686" w:rsidRPr="00CA424E" w:rsidRDefault="00CE7686" w:rsidP="00CE7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2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________________  </w:t>
            </w:r>
            <w:r w:rsidR="003534FD" w:rsidRPr="00B21586">
              <w:rPr>
                <w:rFonts w:ascii="Times New Roman" w:eastAsia="Times New Roman" w:hAnsi="Times New Roman"/>
                <w:sz w:val="18"/>
                <w:szCs w:val="18"/>
              </w:rPr>
              <w:t>О. А. Семенова</w:t>
            </w:r>
          </w:p>
          <w:p w:rsidR="0018346A" w:rsidRPr="0018346A" w:rsidRDefault="0018346A" w:rsidP="00183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346A" w:rsidRPr="0018346A" w:rsidRDefault="0018346A" w:rsidP="00183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346A" w:rsidRPr="0018346A" w:rsidRDefault="0018346A" w:rsidP="00183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4" w:type="dxa"/>
          </w:tcPr>
          <w:p w:rsidR="007A5E16" w:rsidRPr="00FC62EF" w:rsidRDefault="007A5E16" w:rsidP="007A5E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C62EF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Концессионер:</w:t>
            </w:r>
          </w:p>
          <w:p w:rsidR="007A5E16" w:rsidRPr="00FC62EF" w:rsidRDefault="007A5E16" w:rsidP="007A5E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A5E16" w:rsidRPr="00FC62EF" w:rsidRDefault="007A5E16" w:rsidP="007A5E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62EF">
              <w:rPr>
                <w:rFonts w:ascii="Times New Roman" w:eastAsia="Times New Roman" w:hAnsi="Times New Roman"/>
                <w:sz w:val="20"/>
                <w:szCs w:val="20"/>
              </w:rPr>
              <w:t>__________________</w:t>
            </w:r>
            <w:r w:rsidRPr="003B257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8346A" w:rsidRPr="0018346A" w:rsidRDefault="0018346A" w:rsidP="00183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346A" w:rsidRPr="0018346A" w:rsidTr="008F293B">
        <w:tc>
          <w:tcPr>
            <w:tcW w:w="8474" w:type="dxa"/>
          </w:tcPr>
          <w:p w:rsidR="0018346A" w:rsidRPr="0018346A" w:rsidRDefault="0018346A" w:rsidP="0018346A">
            <w:pPr>
              <w:spacing w:after="0" w:line="240" w:lineRule="auto"/>
              <w:ind w:left="7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4" w:type="dxa"/>
          </w:tcPr>
          <w:p w:rsidR="0018346A" w:rsidRPr="0018346A" w:rsidRDefault="0018346A" w:rsidP="00183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17F01" w:rsidRDefault="00717F01"/>
    <w:sectPr w:rsidR="00717F01" w:rsidSect="00E36AAB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D0D"/>
    <w:rsid w:val="00064D3E"/>
    <w:rsid w:val="0018346A"/>
    <w:rsid w:val="003534FD"/>
    <w:rsid w:val="00422803"/>
    <w:rsid w:val="00545D0D"/>
    <w:rsid w:val="00717F01"/>
    <w:rsid w:val="0073538F"/>
    <w:rsid w:val="007A5E16"/>
    <w:rsid w:val="009F1B30"/>
    <w:rsid w:val="00AB01B7"/>
    <w:rsid w:val="00CE7686"/>
    <w:rsid w:val="00E3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6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46A"/>
    <w:pPr>
      <w:spacing w:after="0" w:line="240" w:lineRule="auto"/>
      <w:ind w:firstLine="53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6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46A"/>
    <w:pPr>
      <w:spacing w:after="0" w:line="240" w:lineRule="auto"/>
      <w:ind w:firstLine="53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Елена</cp:lastModifiedBy>
  <cp:revision>11</cp:revision>
  <dcterms:created xsi:type="dcterms:W3CDTF">2022-07-26T01:05:00Z</dcterms:created>
  <dcterms:modified xsi:type="dcterms:W3CDTF">2022-10-12T04:56:00Z</dcterms:modified>
</cp:coreProperties>
</file>